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4F2971" w:rsidRPr="007F1718" w:rsidTr="00AE23E4">
        <w:trPr>
          <w:trHeight w:val="2229"/>
        </w:trPr>
        <w:tc>
          <w:tcPr>
            <w:tcW w:w="9383" w:type="dxa"/>
            <w:shd w:val="clear" w:color="auto" w:fill="auto"/>
          </w:tcPr>
          <w:p w:rsidR="004F2971" w:rsidRPr="00154EA2" w:rsidRDefault="004F2971" w:rsidP="00AE23E4">
            <w:pPr>
              <w:spacing w:after="0" w:line="240" w:lineRule="auto"/>
              <w:ind w:left="5245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54E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ПРИЛОЖЕНИЕ 1</w:t>
            </w:r>
          </w:p>
          <w:p w:rsidR="004F2971" w:rsidRPr="00197311" w:rsidRDefault="004F2971" w:rsidP="00AE23E4">
            <w:pPr>
              <w:spacing w:after="0" w:line="240" w:lineRule="auto"/>
              <w:ind w:left="524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письму №01-37/</w:t>
            </w:r>
          </w:p>
          <w:p w:rsidR="004F2971" w:rsidRPr="00197311" w:rsidRDefault="004F2971" w:rsidP="00AE23E4">
            <w:pPr>
              <w:spacing w:after="0" w:line="240" w:lineRule="auto"/>
              <w:ind w:left="524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 апреля 2025 года</w:t>
            </w:r>
          </w:p>
          <w:p w:rsidR="004F2971" w:rsidRPr="00E720DA" w:rsidRDefault="004F2971" w:rsidP="00AE23E4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регистрации участия </w:t>
            </w:r>
          </w:p>
          <w:p w:rsidR="004F2971" w:rsidRPr="00154EA2" w:rsidRDefault="004F2971" w:rsidP="00AE23E4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154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областной акции </w:t>
            </w:r>
            <w:r w:rsidRPr="004D373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D373E">
              <w:rPr>
                <w:rFonts w:ascii="Times New Roman" w:hAnsi="Times New Roman"/>
                <w:sz w:val="28"/>
                <w:szCs w:val="28"/>
              </w:rPr>
              <w:t>ЭкоСфера</w:t>
            </w:r>
            <w:proofErr w:type="spellEnd"/>
            <w:r w:rsidRPr="004D373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F2971" w:rsidRPr="00E720DA" w:rsidRDefault="004F2971" w:rsidP="00AE23E4">
            <w:pPr>
              <w:spacing w:after="0" w:line="240" w:lineRule="auto"/>
              <w:ind w:left="64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24"/>
              <w:gridCol w:w="6797"/>
            </w:tblGrid>
            <w:tr w:rsidR="004F2971" w:rsidRPr="00E720DA" w:rsidTr="00AE23E4">
              <w:trPr>
                <w:trHeight w:val="982"/>
              </w:trPr>
              <w:tc>
                <w:tcPr>
                  <w:tcW w:w="2242" w:type="dxa"/>
                </w:tcPr>
                <w:p w:rsidR="004F2971" w:rsidRPr="00154EA2" w:rsidRDefault="004F2971" w:rsidP="00AE23E4">
                  <w:pPr>
                    <w:spacing w:after="0" w:line="240" w:lineRule="auto"/>
                    <w:ind w:left="6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Полное название библиотеки </w:t>
                  </w:r>
                </w:p>
              </w:tc>
              <w:tc>
                <w:tcPr>
                  <w:tcW w:w="7111" w:type="dxa"/>
                </w:tcPr>
                <w:p w:rsidR="004F2971" w:rsidRPr="00E720DA" w:rsidRDefault="004F2971" w:rsidP="00AE23E4">
                  <w:pPr>
                    <w:spacing w:after="200" w:line="276" w:lineRule="auto"/>
                    <w:ind w:left="40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2971" w:rsidRPr="00E720DA" w:rsidTr="00AE23E4">
              <w:trPr>
                <w:trHeight w:val="472"/>
              </w:trPr>
              <w:tc>
                <w:tcPr>
                  <w:tcW w:w="2242" w:type="dxa"/>
                </w:tcPr>
                <w:p w:rsidR="004F2971" w:rsidRDefault="004F2971" w:rsidP="00AE23E4">
                  <w:pPr>
                    <w:spacing w:after="0" w:line="240" w:lineRule="auto"/>
                    <w:ind w:left="6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ФИО ответственного лица, контакты (e-</w:t>
                  </w:r>
                  <w:proofErr w:type="spellStart"/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телефон)</w:t>
                  </w:r>
                </w:p>
                <w:p w:rsidR="004F2971" w:rsidRPr="00154EA2" w:rsidRDefault="004F2971" w:rsidP="00AE23E4">
                  <w:pPr>
                    <w:spacing w:after="0" w:line="240" w:lineRule="auto"/>
                    <w:ind w:left="6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11" w:type="dxa"/>
                </w:tcPr>
                <w:p w:rsidR="004F2971" w:rsidRPr="00E720DA" w:rsidRDefault="004F2971" w:rsidP="00AE23E4">
                  <w:pPr>
                    <w:spacing w:after="200" w:line="276" w:lineRule="auto"/>
                    <w:ind w:left="40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2971" w:rsidRPr="00E720DA" w:rsidTr="00AE23E4">
              <w:trPr>
                <w:trHeight w:val="472"/>
              </w:trPr>
              <w:tc>
                <w:tcPr>
                  <w:tcW w:w="2242" w:type="dxa"/>
                </w:tcPr>
                <w:p w:rsidR="004F2971" w:rsidRDefault="004F2971" w:rsidP="00AE23E4">
                  <w:pPr>
                    <w:spacing w:after="0" w:line="240" w:lineRule="auto"/>
                    <w:ind w:left="6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Вопросы, замечания, комментарии</w:t>
                  </w:r>
                </w:p>
                <w:p w:rsidR="004F2971" w:rsidRPr="00154EA2" w:rsidRDefault="004F2971" w:rsidP="00AE23E4">
                  <w:pPr>
                    <w:spacing w:after="0" w:line="240" w:lineRule="auto"/>
                    <w:ind w:left="6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11" w:type="dxa"/>
                </w:tcPr>
                <w:p w:rsidR="004F2971" w:rsidRPr="00E720DA" w:rsidRDefault="004F2971" w:rsidP="00AE23E4">
                  <w:pPr>
                    <w:spacing w:after="200" w:line="276" w:lineRule="auto"/>
                    <w:ind w:left="40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F2971" w:rsidRPr="00E720DA" w:rsidRDefault="004F2971" w:rsidP="00AE23E4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2971" w:rsidRPr="00E720DA" w:rsidRDefault="004F2971" w:rsidP="00AE23E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2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Default="004F2971" w:rsidP="00AE23E4">
            <w:pPr>
              <w:spacing w:after="0" w:line="240" w:lineRule="auto"/>
              <w:ind w:left="5245"/>
              <w:contextualSpacing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4F2971" w:rsidRPr="00154EA2" w:rsidRDefault="004F2971" w:rsidP="00AE23E4">
            <w:pPr>
              <w:spacing w:after="0" w:line="240" w:lineRule="auto"/>
              <w:ind w:left="5245"/>
              <w:contextualSpacing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54E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</w:t>
            </w:r>
            <w:bookmarkStart w:id="0" w:name="_GoBack"/>
            <w:bookmarkEnd w:id="0"/>
            <w:r w:rsidRPr="00154E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ИЛОЖЕНИЕ 2</w:t>
            </w:r>
          </w:p>
          <w:p w:rsidR="004F2971" w:rsidRPr="00197311" w:rsidRDefault="004F2971" w:rsidP="00AE23E4">
            <w:pPr>
              <w:spacing w:after="0" w:line="240" w:lineRule="auto"/>
              <w:ind w:left="524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письму №01-37/</w:t>
            </w:r>
          </w:p>
          <w:p w:rsidR="004F2971" w:rsidRPr="00197311" w:rsidRDefault="004F2971" w:rsidP="00AE23E4">
            <w:pPr>
              <w:spacing w:after="0" w:line="240" w:lineRule="auto"/>
              <w:ind w:left="5245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3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 апреля 2025 года</w:t>
            </w:r>
          </w:p>
          <w:p w:rsidR="004F2971" w:rsidRPr="00E720DA" w:rsidRDefault="004F2971" w:rsidP="00AE23E4">
            <w:pPr>
              <w:spacing w:after="0" w:line="240" w:lineRule="auto"/>
              <w:ind w:left="644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2971" w:rsidRPr="00154EA2" w:rsidRDefault="004F2971" w:rsidP="00AE2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4E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Форма отчета </w:t>
            </w:r>
          </w:p>
          <w:p w:rsidR="004F2971" w:rsidRDefault="004F2971" w:rsidP="00AE2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проведенных мероприятиях </w:t>
            </w:r>
          </w:p>
          <w:p w:rsidR="004F2971" w:rsidRPr="00154EA2" w:rsidRDefault="004F2971" w:rsidP="00AE2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4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рамках областной акции </w:t>
            </w:r>
            <w:r w:rsidRPr="004D373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D373E">
              <w:rPr>
                <w:rFonts w:ascii="Times New Roman" w:hAnsi="Times New Roman"/>
                <w:sz w:val="28"/>
                <w:szCs w:val="28"/>
              </w:rPr>
              <w:t>ЭкоСфера</w:t>
            </w:r>
            <w:proofErr w:type="spellEnd"/>
            <w:r w:rsidRPr="004D373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F2971" w:rsidRPr="00E720DA" w:rsidRDefault="004F2971" w:rsidP="00AE2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044"/>
            </w:tblGrid>
            <w:tr w:rsidR="004F2971" w:rsidRPr="00E720DA" w:rsidTr="00AE23E4"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971" w:rsidRPr="00154EA2" w:rsidRDefault="004F2971" w:rsidP="00AE23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Полное название библиотеки </w:t>
                  </w:r>
                </w:p>
              </w:tc>
              <w:tc>
                <w:tcPr>
                  <w:tcW w:w="6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971" w:rsidRPr="00E720DA" w:rsidRDefault="004F2971" w:rsidP="00AE23E4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F2971" w:rsidRPr="00E720DA" w:rsidTr="00AE23E4"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971" w:rsidRPr="00154EA2" w:rsidRDefault="004F2971" w:rsidP="00AE23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Ответственный исполнитель контакты</w:t>
                  </w:r>
                </w:p>
              </w:tc>
              <w:tc>
                <w:tcPr>
                  <w:tcW w:w="6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971" w:rsidRPr="00E720DA" w:rsidRDefault="004F2971" w:rsidP="00AE23E4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F2971" w:rsidRPr="00E720DA" w:rsidTr="00AE23E4"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971" w:rsidRPr="00154EA2" w:rsidRDefault="004F2971" w:rsidP="00AE23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Статистические сведения о проведении игры «Чертоги разума»</w:t>
                  </w:r>
                </w:p>
              </w:tc>
              <w:tc>
                <w:tcPr>
                  <w:tcW w:w="6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971" w:rsidRPr="00E720DA" w:rsidRDefault="004F2971" w:rsidP="00AE23E4">
                  <w:pPr>
                    <w:spacing w:after="200" w:line="276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720DA">
                    <w:rPr>
                      <w:rFonts w:ascii="Times New Roman" w:eastAsia="Times New Roman" w:hAnsi="Times New Roman"/>
                      <w:lang w:eastAsia="ru-RU"/>
                    </w:rPr>
                    <w:t>Пожалуйста, предоставьте сведения о прошедших играх по форме:</w:t>
                  </w:r>
                </w:p>
                <w:p w:rsidR="004F2971" w:rsidRPr="00E720DA" w:rsidRDefault="004F2971" w:rsidP="00AE23E4">
                  <w:pPr>
                    <w:spacing w:after="200" w:line="276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720DA">
                    <w:rPr>
                      <w:rFonts w:ascii="Times New Roman" w:eastAsia="Times New Roman" w:hAnsi="Times New Roman"/>
                      <w:lang w:eastAsia="ru-RU"/>
                    </w:rPr>
                    <w:t>дата игры / количество команд / общее количество участников</w:t>
                  </w:r>
                </w:p>
              </w:tc>
            </w:tr>
            <w:tr w:rsidR="004F2971" w:rsidRPr="00E720DA" w:rsidTr="00AE23E4"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971" w:rsidRPr="00154EA2" w:rsidRDefault="004F2971" w:rsidP="00AE2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Мероприятия, проведенные в рамках акции дополнительно (если проводились)</w:t>
                  </w:r>
                </w:p>
              </w:tc>
              <w:tc>
                <w:tcPr>
                  <w:tcW w:w="6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971" w:rsidRPr="00E720DA" w:rsidRDefault="004F2971" w:rsidP="00AE23E4">
                  <w:pPr>
                    <w:spacing w:after="200" w:line="276" w:lineRule="auto"/>
                    <w:rPr>
                      <w:rFonts w:ascii="Times New Roman" w:eastAsia="Times New Roman" w:hAnsi="Times New Roman"/>
                      <w:i/>
                      <w:lang w:eastAsia="ru-RU"/>
                    </w:rPr>
                  </w:pPr>
                  <w:r w:rsidRPr="00E720DA">
                    <w:rPr>
                      <w:rFonts w:ascii="Times New Roman" w:eastAsia="Times New Roman" w:hAnsi="Times New Roman"/>
                      <w:i/>
                      <w:lang w:eastAsia="ru-RU"/>
                    </w:rPr>
                    <w:t>«Название мероприятия»: формат</w:t>
                  </w:r>
                </w:p>
              </w:tc>
            </w:tr>
            <w:tr w:rsidR="004F2971" w:rsidRPr="00E720DA" w:rsidTr="00AE23E4"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971" w:rsidRPr="00154EA2" w:rsidRDefault="004F2971" w:rsidP="00AE23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 наличии - ссылки на освещение акции и её мероприятий в Интернет-пространстве библиотеки (сайт библиотеки, </w:t>
                  </w:r>
                  <w:proofErr w:type="spellStart"/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соцсети</w:t>
                  </w:r>
                  <w:proofErr w:type="spellEnd"/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библиотеки)</w:t>
                  </w:r>
                </w:p>
              </w:tc>
              <w:tc>
                <w:tcPr>
                  <w:tcW w:w="6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971" w:rsidRPr="00E720DA" w:rsidRDefault="004F2971" w:rsidP="00AE23E4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F2971" w:rsidRPr="00E720DA" w:rsidTr="00AE23E4"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971" w:rsidRPr="00154EA2" w:rsidRDefault="004F2971" w:rsidP="00AE23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 наличии - ссылки на освещение акции и её мероприятий в местных СМИ (сайты СМИ, </w:t>
                  </w:r>
                  <w:proofErr w:type="spellStart"/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соцсети</w:t>
                  </w:r>
                  <w:proofErr w:type="spellEnd"/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СМИ)</w:t>
                  </w:r>
                </w:p>
              </w:tc>
              <w:tc>
                <w:tcPr>
                  <w:tcW w:w="6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971" w:rsidRPr="00E720DA" w:rsidRDefault="004F2971" w:rsidP="00AE23E4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F2971" w:rsidRPr="00E720DA" w:rsidTr="00AE23E4"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971" w:rsidRPr="00154EA2" w:rsidRDefault="004F2971" w:rsidP="00AE23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Просьба при наличии возможности подготовить 2-3 или больше фотографий с мероприятий и разместить их на </w:t>
                  </w:r>
                  <w:proofErr w:type="spellStart"/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ЯндексДиск</w:t>
                  </w:r>
                  <w:proofErr w:type="spellEnd"/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или любой другой аналогичной платформе.</w:t>
                  </w:r>
                </w:p>
                <w:p w:rsidR="004F2971" w:rsidRPr="00154EA2" w:rsidRDefault="004F2971" w:rsidP="00AE23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этой графе укажите ссылку на фотографии.</w:t>
                  </w:r>
                </w:p>
              </w:tc>
              <w:tc>
                <w:tcPr>
                  <w:tcW w:w="6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971" w:rsidRPr="00E720DA" w:rsidRDefault="004F2971" w:rsidP="00AE23E4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4F2971" w:rsidRPr="00E720DA" w:rsidTr="00AE23E4"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2971" w:rsidRPr="00154EA2" w:rsidRDefault="004F2971" w:rsidP="00AE23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54EA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Замечания и предложения по участию в акции и проведению мероприятий</w:t>
                  </w:r>
                </w:p>
              </w:tc>
              <w:tc>
                <w:tcPr>
                  <w:tcW w:w="6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2971" w:rsidRPr="00E720DA" w:rsidRDefault="004F2971" w:rsidP="00AE23E4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4F2971" w:rsidRPr="00E720DA" w:rsidRDefault="004F2971" w:rsidP="00AE23E4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F2971" w:rsidRPr="0017595B" w:rsidRDefault="004F2971" w:rsidP="00AE23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2971" w:rsidRPr="007F1718" w:rsidTr="00AE23E4">
        <w:trPr>
          <w:trHeight w:val="598"/>
        </w:trPr>
        <w:tc>
          <w:tcPr>
            <w:tcW w:w="9383" w:type="dxa"/>
            <w:shd w:val="clear" w:color="auto" w:fill="auto"/>
          </w:tcPr>
          <w:p w:rsidR="004F2971" w:rsidRPr="007F1718" w:rsidRDefault="004F2971" w:rsidP="00AE2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2971" w:rsidRDefault="004F2971" w:rsidP="004F2971"/>
    <w:p w:rsidR="00BC184D" w:rsidRDefault="00E32653"/>
    <w:sectPr w:rsidR="00BC184D" w:rsidSect="004F2971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71"/>
    <w:rsid w:val="00260850"/>
    <w:rsid w:val="004F2971"/>
    <w:rsid w:val="008552FB"/>
    <w:rsid w:val="00E3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C1E73-7886-48AE-8B37-141DDE4E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АОНБ им. Н.А. Добролюбова</dc:creator>
  <cp:keywords/>
  <dc:description/>
  <cp:lastModifiedBy>Windows User</cp:lastModifiedBy>
  <cp:revision>2</cp:revision>
  <dcterms:created xsi:type="dcterms:W3CDTF">2025-04-29T13:32:00Z</dcterms:created>
  <dcterms:modified xsi:type="dcterms:W3CDTF">2025-04-29T13:32:00Z</dcterms:modified>
</cp:coreProperties>
</file>